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闽粤双岛动车纯玩5日游行程单</w:t>
      </w:r>
    </w:p>
    <w:p>
      <w:pPr>
        <w:jc w:val="center"/>
        <w:spacing w:after="100"/>
      </w:pPr>
      <w:r>
        <w:rPr>
          <w:rFonts w:ascii="微软雅黑" w:hAnsi="微软雅黑" w:eastAsia="微软雅黑" w:cs="微软雅黑"/>
          <w:sz w:val="20"/>
          <w:szCs w:val="20"/>
        </w:rPr>
        <w:t xml:space="preserve">闽粤双岛动车纯玩5日游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GD1709536081CC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★全国十大美丽海岛名一东山岛
                <w:br/>
                ★素有“潮汕屏障，闽粤咽喉”之称，号称中国南海一颗璀璨明珠一南澳岛
                <w:br/>
                ★品尝潮汕特色美食-南澳小海鲜、潮汕牛肉火锅、海鲜餐
                <w:br/>
                ★走汕头老城区，湖南卫视华人春晚之分会场，感受百载商埠【小公园骑楼建筑】
                <w:br/>
                ★欣赏中华战舞——【潮汕英歌舞】，感受融入血脉的英雄气！
                <w:br/>
                ★游览全国大的牌坊建筑群——【牌坊街】
                <w:br/>
                ★前往观览中国四大古桥之一的【广济桥】     
                <w:br/>
                ★“泳者天堂、东方夏威夷”之称的——【青澳湾】
                <w:br/>
                ★特别安排-——【鱼排体验】感受渔民生活
                <w:br/>
                ★精心安排游览【潮州古城老街】，享精致老城慢生活！
                <w:br/>
                ★“海上森林”——【红树林海上栈道】
                <w:br/>
                ★电影《左耳》的拍摄地【南门湾】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★全国十大美丽海岛名一东山岛
                <w:br/>
                ★素有“潮汕屏障，闽粤咽喉”之称，号称中国南海一颗璀璨明珠一南澳岛
                <w:br/>
                ★品尝潮汕特色美食-南澳小海鲜、潮汕牛肉火锅、海鲜餐
                <w:br/>
                ★走汕头老城区，湖南卫视华人春晚之分会场，感受百载商埠【小公园骑楼建筑】
                <w:br/>
                ★欣赏中华战舞——【潮汕英歌舞】，感受融入血脉的英雄气！
                <w:br/>
                ★游览全国大的牌坊建筑群——【牌坊街】
                <w:br/>
                ★前往观览中国四大古桥之一的【广济桥】     
                <w:br/>
                ★“泳者天堂、东方夏威夷”之称的——【青澳湾】
                <w:br/>
                ★特别安排-——【鱼排体验】感受渔民生活
                <w:br/>
                ★精心安排游览【潮州古城老街】，享精致老城慢生活！
                <w:br/>
                ★“海上森林”——【红树林海上栈道】
                <w:br/>
                ★电影《左耳》的拍摄地【南门湾】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广西各地-潮汕-北山湾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（实际出发地、集合地点和时间以导游通知为准），15点前动车到达潮汕站）
                <w:br/>
                抵达后工作人员安排接机，乘车前往汕头，后入住酒店休息。
                <w:br/>
                <w:br/>
                »»»»»»»»»»»»»»»龙眼路美食攻略»»»»»»»»»»»»»»»
                <w:br/>
                【长平肠粉】本地人常去的老牌肠粉店，肠粉皮薄晶莹剔透，不仅料非常饱实，淋上酱汁，吃完直呼“老板再来一份”！
                <w:br/>
                【潮熙牛腩】老牌社区店，味道正宗，淋上特制的沙茶酱，和米饭或者干粿条搅拌均匀再吃超赞的！
                <w:br/>
                【瑞娇嫲嫲潮汕生腌】来到潮汕一定要尝一次的生腌，他家的生腌都是每天新鲜腌制，还有不少的明星来过这里打卡哦！！
                <w:br/>
                【阿娟牛肉】开在平原市场30多年的牛肉老店，人气超高！牛肉丸每天都是新鲜现做，Q脆弹牙。
                <w:br/>
                【普宁反沙番薯芋头】潮汕经典小吃一定要来尝一尝，这家完美诠释了什么叫酒香不怕巷子深，前来的客人络绎不绝，还可以搭配上一杯油柑汁消食解腻。
                <w:br/>
                【屋里甜汤】新鲜健康，明厨干净卫生，真材实料不过夜，粿皮Q弹剔透，馅料超级多！！！
                <w:br/>
                【如如糯米铺】明档厨房现点现做，新鲜可口，糯米糍每日现打，馅料给的也超级多。
                <w:br/>
                【鮀茶堂】潮汕本土茶饮品牌，很有潮汕特色的一家店，装修好看，来到汕头一定不能错过。
                <w:br/>
                【邻家果园梅汁水果】在汕头实现了水果自由！！水果都是新鲜现切，每种水果都超级好吃的~
                <w:br/>
                【小酒窝烧烤】本地人力推的夜宵档，东西新鲜，性价比高。烧烤和生腌都不错，玩累了可以在这里充斥烧烤喝点小酒享受惬意时光。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早餐后前往 【石炮台公园】（游览时间不少于30分钟）位于旧汕头的东南角，以崎碌炮台为核心，是一座历史悠久的城市公园。是广东省内规模较大、保存较完好的古代海防军事设施之一，也是历史的见证者。石炮台公园的主要景点是崎碌炮台，已有140多年的历史。炮台外墙高6米、内墙高5.15米，墙体主要由贝灰砂、煮烂的糯米饭以及红糖浆混合夯筑而成，质地坚硬很难攻破。炮台的大门、炮巷则是采用了规格不一的花岗岩石块砌筑而成，因此也有了“石炮台”之名。
                <w:br/>
                游览【汕头小公园】（游览时间不少于30分钟），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w:br/>
                午餐小公园自理。
                <w:br/>
                随后前往前往【潮汕历史文化博览中心】（游览时间不少于30分钟）潮汕地区极具特色的非遗文化，潮汕祠堂大门、各类潮汕木雕、瓷器、刺绣等展品琳琅满目。参观游览潮汕非物质文化遗产展示馆，位于博览中心五楼，展陈面积约1600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11个展区。
                <w:br/>
                观看【英歌舞】（含门票）（游览时间不少于30分钟），英歌舞是汉族舞蹈形式之一 ，流行于广东省潮汕地区的普宁、揭阳、惠来、潮阳、陆丰、潮州及福建省的漳州等地区，是一种糅合南派武术、戏剧等地方艺术为一体的民间广场舞蹈。中国香港和泰国等地也流行。火遍全球的英歌舞被群众亲切地称之为“中华战舞”或“中华街舞” 。
                <w:br/>
                后乘车前往广东美丽海岛,被称为“暖冬秘境小岛”“东方夏威夷”-【南澳岛】, 途经海上巨龙-【南澳大桥】领略海上奇观,全长约 11.08 公里；其中桥梁全长9341米，全线采用设计速度60公里/小时的二级公路标准。
                <w:br/>
                抵达后游览【启航广场】（游览时间不少于30分钟）启航灯塔位于原先轮渡码头，现已经建成启航广场，扬帆起航之意。在渡口新建成的这座灯塔，塔身红艳醒目，背景就是让天堑变通途的南澳大桥。
                <w:br/>
                    随后前往汕头市美丽的南澳岛“南澳岛的【前江湾】（游览时间不少于30分钟），蓝天白云美如画。”在这里，不但能欣赏到海天一色的美景还能够亲身参与到许多的水上运动！帆船、摩托艇、水上飞人、动力冲浪、飞鱼船香蕉船、水上沙发、桨板滑水游船观光、快艇海钓……缤纷多样的水上游乐体验，落日时分，夕阳慢慢收敛了光芒，像一只光焰柔和的大红灯笼，悬在海与天的边缘。整个世界仿佛都沉浸在这片美丽的落日景色中，让人感到无比的宁静和美好。太阳慢慢地落下海平面，留下一片灿烂的晚霞，像是为这个美丽的世界画上了一个完美的句号。
                <w:br/>
                <w:br/>
                <w:br/>
                参观被誉为“泳者天堂、东方夏威夷”之称的【青澳湾】（游览时间不少于30分钟）长约2.4公里呈月牙形的青澳湾，到处充满碧海蓝天、白沙细浪、温暖阳光。
                <w:br/>
                晚餐安排享用【南澳小海鲜】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南澳-潮州-揭阳
                <w:br/>
              </w:t>
            </w:r>
          </w:p>
          <w:p>
            <w:pPr>
              <w:pStyle w:val="indent"/>
            </w:pPr>
            <w:r>
              <w:rPr>
                <w:rFonts w:ascii="微软雅黑" w:hAnsi="微软雅黑" w:eastAsia="微软雅黑" w:cs="微软雅黑"/>
                <w:color w:val="000000"/>
                <w:sz w:val="20"/>
                <w:szCs w:val="20"/>
              </w:rPr>
              <w:t xml:space="preserve">
                早餐后前往参观【北回归线标志塔-自然之门】（游览时间不少于30分钟）位于汕头市南澳县青澳湾的北回归线广场，是我国建成的11座北回归线标志塔之一，处于北回归线与我国大陆东岸的交点处。它占地面积33亩，长约225米，自西向东，景点依次是前广场，如茵绿草坪和主景点北回归线标志塔。总设计师郑少文融合了天文现象和常识，又叫自然之门；
                <w:br/>
                随后进行【鱼排体验】（游览时间不少于30分钟）通过观光行程，看看我们习大大所说的耕海牧渔是什么样的，看看聪明智慧的现代海民如何以海为田，感受万亩生蚝养殖海田的壮美！了解如何生蚝如何区分公母，生蚝宝宝从何而来，如何成长，如何养殖，如何区分品质好坏等等相关知识。船上现割即食生蚝 。
                <w:br/>
                游船观光+讲解生蚝养殖技术·生蚝+参观郑成功训练水兵泳池古迹十收获海鲜免费加工+品尝蚝（每人半打）
                <w:br/>
                午餐安排享用潮汕牛肉火锅
                <w:br/>
                午餐后前往千年古城潮州府，前往观览中国四大古桥之一的【广济桥】(含上桥费)（游览时间不少于30分钟）以其“十八梭船二十四洲”的独特风格与赵州桥、洛阳桥、芦沟桥并称中国四大古桥，被桥梁专家茅以升誉为“世界上早的启闭式桥梁”。 
                <w:br/>
                游览全国大的牌坊建筑群【牌坊街】（游览时间不少于30分钟），在潮州，其具名气的还是属古城牌坊街。潮州古城牌坊集中在市区太平路和东门街路段。根据史籍记载，太平路总长 1950 多米，共有明、清石牌坊39 座，其中建于明代的有 34 座，建于清代的 5 座，早的建于明正德十二年 (1517 年)，是为御史许洪有建的“柱史”坊，迟的建于乾隆五十年(1785 年)，是为直隶总督郑大进建的“圣朝使相”坊。
                <w:br/>
                游览【开元寺】（游览时间不少于30分钟）“粤东古刹”潮州开元寺，与邢台开元寺、泉州开元寺、福州开元寺并称为“中国四大古开元寺”!整座寺院既保留了唐代的布局，又凝结了宋、元、
                <w:br/>
                <w:br/>
                <w:br/>
                明、清各朝各代的建筑艺术精华!同时，受到潮汕嵌瓷文化影响，彩绘丹墙美轮美奂!寺内到处可见历经几百上千年的古物(大香炉、千佛塔、经版经书)，屋顶的瓷雕也是非常具有潮汕特色，还是要亲自到了，才能感受到其中的惟妙惟肖，和这千百年历史带给你直击心灵的震撼。
                <w:br/>
                随后前往【潮汕茶馆】（游览时间不少于30分钟）观看“非物质文化遗产”——【潮剧】，在百年独栋老屋，充满了满满民国怀旧气息。时常有曲艺演出的舞台仍余音绕梁，复古精美的摆设器具带你重回旧时光，亲手泡潮汕功夫茶喝、吃小食，看戏曲，环境优雅怀旧，品潮汕文化。潮剧是用潮汕方言演唱的地方戏曲剧种，是广东三 大地方 剧种之一，形成于明代，已有四百余年历史。现有古装戏、现代戏剧目四千多个，唱腔曲牌、 锣鼓牌子、配乐弦诗两千多首。潮剧是海内外潮人共同的精神家园，成为潮人和世界各地人民共享的国际文化财富。
                <w:br/>
                晚餐潮州古城自理，在潮州古城里不仅可以品尝到地道的潮州小吃,潮州美食是出了名的丰富多样，据说不完全统计有230多种，用料讲究，制作精细，乡土风味浓厚，如鸭母捻、潮州春卷、腐乳饼、牛肉丸、肠粉...这个小城的美食只有吃过才会知道。随后集合返回酒店休息。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揭阳-东山岛-揭阳
                <w:br/>
              </w:t>
            </w:r>
          </w:p>
          <w:p>
            <w:pPr>
              <w:pStyle w:val="indent"/>
            </w:pPr>
            <w:r>
              <w:rPr>
                <w:rFonts w:ascii="微软雅黑" w:hAnsi="微软雅黑" w:eastAsia="微软雅黑" w:cs="微软雅黑"/>
                <w:color w:val="000000"/>
                <w:sz w:val="20"/>
                <w:szCs w:val="20"/>
              </w:rPr>
              <w:t xml:space="preserve">
                早餐后驱车前往有国内美海岛之美誉的【东山岛】：因电影《你的婚礼》《左耳》综艺《我们来了》而走进我们的视线，这里有蓝天、白云、大海、沙滩、帆船、海风以及彩色小屋等一切的海岛美景，数不胜数。
                <w:br/>
                前往【红树林海上栈道】（游览时间不少于30分钟）盛夏时节，万物竞秀。在东山县海科园海顺路旁的红树林种植海域，圆弧形的仿木栈道如丝带般在宽阔的海面上延展开来，206.4公顷的红树林生机勃勃。红树林不仅守护了海堤，还孕育了鱼、虾、蟹、贝，引来众多白鹭觅食栖息。一公里长的木栈道在宽阔的海面上延展开来，栈道下方，红树林已经长出了绿苗，生意盎然，随风摇曳中传递着生态希望。
                <w:br/>
                午餐安排享用【海鲜餐】
                <w:br/>
                参观【左耳拍摄地南门湾】（游览时间不少于30分钟），电影《左耳》的拍摄地，这里的风，这里的水，这里的海鲜都让人流连忘返，是一个你来了不想走，走了还想再来全景的小岛。后前往【铜陵古街—顶街】（游览时间不少于30分钟）两边的老屋依山而筑，很有闽南古民居和海岛民房的特色，
                <w:br/>
                <w:br/>
                <w:br/>
                也散发着淡淡的明清古风。《我们来了》节目组也慕名而来，镜头留下这古街独有的神韵，追怀历史，老街依旧。
                <w:br/>
                后游览【金銮湾景区】（游览时间不少于30分钟）其沙滩洁白细软，粗不扎脚，可谓一马平川。这里空气清新，沿岸清脆葱茏的林带，形成海滨绿韵观光带。马銮湾海面宽阔洁净，沙滩平坦，海水清澈，是一处天然健康型的浴场，大家可在沙滩自由玩耍，戏水游泳。随后集合返回酒店休息。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酒店规定12:00点须退房，如超时产生房费请自理，旅游旺季一般提前2-3小时送至车站！
                <w:br/>
                返程时间参考：潮汕站-广州南-南宁东（11:21-14:01；15:07-18:54分，如需其他车次时间，需补差价）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【交通】：广西-广州南转潮汕站或汕头站；潮汕站或汕头站-广州南转广西-往返动车二等座；当地正规空调旅游用车，（按实际人数安排5-53座车，每人一正座；自由活动期间不含）
                <w:br/>
                【用餐】：全程含4早3特色正餐（正餐每餐标准为50元/人；（南澳小海鲜+潮汕牛肉火锅+海鲜餐；不足8人退餐费））；
                <w:br/>
                【门票】：包含景点首道门票（不含景区内设自费项目，电瓶车等费用）。
                <w:br/>
                【住宿】：全程包含4晚住宿：
                <w:br/>
                商务酒店：参考酒店：汕头虹泰或同级；南澳铂雅或同级；揭阳非繁酒店或同级；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2、旅游意外保险（建议旅游者购买）；
                <w:br/>
                3、因交通延误等不可抗力原因导致的额外费用；
                <w:br/>
                4、因自身违约、自身过错、自身疾病等自身原因导致的人身财产损失而额外支付的费用；
                <w:br/>
                5、行程中未提到的其它费用：如特殊门票、游船（轮）、缆车、景区内电瓶车、动车票等费用；
                <w:br/>
                6、因气候或飞机、车辆、船只等交通工具发生故障导致时间延误或行程更改引起的经济损失和责任。
                <w:br/>
                7、行李在航班托运期间的造成损坏的经济损失和责任。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2025-04-27T21:26:51+08:00</dcterms:created>
  <dcterms:modified xsi:type="dcterms:W3CDTF">2025-04-27T21:26:51+08:00</dcterms:modified>
</cp:coreProperties>
</file>

<file path=docProps/custom.xml><?xml version="1.0" encoding="utf-8"?>
<Properties xmlns="http://schemas.openxmlformats.org/officeDocument/2006/custom-properties" xmlns:vt="http://schemas.openxmlformats.org/officeDocument/2006/docPropsVTypes"/>
</file>